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6AF7B" w14:textId="77777777" w:rsidR="00AC4B07" w:rsidRDefault="00AC4B07"/>
    <w:p w14:paraId="74A45874" w14:textId="64117AD8" w:rsidR="00AC4B07" w:rsidRDefault="00AC4B07"/>
    <w:p w14:paraId="0BE47BC7" w14:textId="0DA2A0B7" w:rsidR="00AC4B07" w:rsidRDefault="00AC4B07">
      <w:r>
        <w:rPr>
          <w:noProof/>
        </w:rPr>
        <w:drawing>
          <wp:anchor distT="0" distB="0" distL="114300" distR="114300" simplePos="0" relativeHeight="251658240" behindDoc="0" locked="0" layoutInCell="1" allowOverlap="1" wp14:anchorId="0C0EF3B3" wp14:editId="432D439A">
            <wp:simplePos x="0" y="0"/>
            <wp:positionH relativeFrom="column">
              <wp:posOffset>428</wp:posOffset>
            </wp:positionH>
            <wp:positionV relativeFrom="paragraph">
              <wp:posOffset>2884037</wp:posOffset>
            </wp:positionV>
            <wp:extent cx="5760720" cy="2404110"/>
            <wp:effectExtent l="0" t="0" r="5080" b="0"/>
            <wp:wrapSquare wrapText="bothSides"/>
            <wp:docPr id="2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1DDB845" wp14:editId="39DDF99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2407285"/>
            <wp:effectExtent l="0" t="0" r="508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4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07"/>
    <w:rsid w:val="00AC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A4181"/>
  <w15:chartTrackingRefBased/>
  <w15:docId w15:val="{AE369341-6D7B-A743-84D7-516B3231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Lunakova</dc:creator>
  <cp:keywords/>
  <dc:description/>
  <cp:lastModifiedBy>Alice Lunakova</cp:lastModifiedBy>
  <cp:revision>1</cp:revision>
  <dcterms:created xsi:type="dcterms:W3CDTF">2023-03-20T06:10:00Z</dcterms:created>
  <dcterms:modified xsi:type="dcterms:W3CDTF">2023-03-20T06:14:00Z</dcterms:modified>
</cp:coreProperties>
</file>